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20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รายงานผลการไปราชการ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1417.3228346456694" w:hanging="0"/>
        <w:spacing w:after="100"/>
      </w:pPr>
      <w:r>
        <w:rPr/>
        <w:t xml:space="preserve">ตามคำสั่งโรงเรียนกุดดินจี่พิทยาคม ที่ ................................... เรื่อง การอนุมัติให้ข้าราชการครูไปราชการ ลงวันที่ ........................................ ได้อนุมัติให้ข้าพเจ้า </w:t>
      </w:r>
      <w:r>
        <w:rPr>
          <w:b w:val="1"/>
          <w:bCs w:val="1"/>
        </w:rPr>
        <w:t xml:space="preserve">นายนฤดล พนมคำ</w:t>
      </w:r>
      <w:r>
        <w:rPr/>
        <w:t xml:space="preserve"> พร้อมด้วย นางสาวพราวนภา  ป้อมสุวรรณ ตำแหน่ง ครู ชำนาญการพิเศษ, นางสาวโสภาพร  มงคลเคหา ตำแหน่ง ครู ชำนาญการพิเศษ เดินทางไปราชการเพื่อ </w:t>
      </w:r>
      <w:r>
        <w:rPr>
          <w:b w:val="1"/>
          <w:bCs w:val="1"/>
        </w:rPr>
        <w:t xml:space="preserve">สํานักงาน ก.ค.ศ. กําหนดหลักเกณฑ์และวิธีการประเมินตําแหน่งและวิทยฐานะข้าราชการครูและ
บุคลากรทางการศึกษา ตําแหน่ง ครู ตามหนังสือสํานักงาน ก.ค.ศ. ที่ ศธ 0206.3/ว9 ลงวันที่ 20 พฤษภาคม 2564
เรื่อง หลักเกณฑ์และวิธีการประเมินตําแหน่งและวิทยฐานะข้าราชการครูและบุคลากรทางการศึกษา ตําแหน่งครู
โดยใช้ข้อบังคับตั้งแต่วันที่ 1 ตุลาคม 2564 ตามหลักเกณฑ์และวิธีการประเมิน ฯ ให้ผู้อํานวยการสถานศึกษา แต่งตั้งคณะกรรมการประเมินผลการพัฒนาตามข้อตกลง (PA) ทุกปีงบประมาณ</w:t>
      </w:r>
      <w:r>
        <w:rPr/>
        <w:t xml:space="preserve"> ณ </w:t>
      </w:r>
      <w:r>
        <w:rPr>
          <w:b w:val="1"/>
          <w:bCs w:val="1"/>
        </w:rPr>
        <w:t xml:space="preserve">โรงเรียนหนองบัวพิทยาคาร</w:t>
      </w:r>
      <w:r>
        <w:rPr/>
        <w:t xml:space="preserve"> ระหว่างวันที่ </w:t>
      </w:r>
      <w:r>
        <w:rPr>
          <w:b w:val="1"/>
          <w:bCs w:val="1"/>
        </w:rPr>
        <w:t xml:space="preserve">1 กันยายน พ.ศ. 2569</w:t>
      </w:r>
      <w:r>
        <w:rPr/>
        <w:t xml:space="preserve"> ถึงวันที่ </w:t>
      </w:r>
      <w:r>
        <w:rPr>
          <w:b w:val="1"/>
          <w:bCs w:val="1"/>
        </w:rPr>
        <w:t xml:space="preserve">1 กันยายน พ.ศ. 2569</w:t>
      </w:r>
      <w:r>
        <w:rPr/>
        <w:t xml:space="preserve"> รวมเป็นเวลา ........ วัน นั้น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บัดนี้ การปฏิบัติหน้าที่ราชการเสร็จสิ้นแล้ว ข้าพเจ้าจึงขอรายงานผลการไปราชการ ดังนี้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1. สรุปสาระสำคัญ/ความรู้ที่ได้รับ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2. ประโยชน์ต่อตนเองและสถานศึกษา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3. ปัญหา/อุปสรรค และข้อเสนอแนะ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- ไม่มี -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จึงเรียนมาเพื่อโปรดทราบ</w:t>
      </w:r>
    </w:p>
    <w:p/>
    <w:p/>
    <w:p>
      <w:pPr>
        <w:jc w:val="center"/>
      </w:pPr>
      <w:r>
        <w:rPr/>
        <w:t xml:space="preserve">( นายนฤดล พนมคำ )</w:t>
      </w:r>
    </w:p>
    <w:p>
      <w:pPr>
        <w:jc w:val="center"/>
      </w:pPr>
      <w:r>
        <w:rPr/>
        <w:t xml:space="preserve">ตำแหน่ง ครู ชำนาญการพิเศษ</w:t>
      </w:r>
    </w:p>
    <w:p/>
    <w:p>
      <w:pPr/>
      <w:r>
        <w:rPr>
          <w:b w:val="1"/>
          <w:bCs w:val="1"/>
        </w:rPr>
        <w:t xml:space="preserve">ความเห็นของผู้อำนวยการสถานศึกษา</w:t>
      </w:r>
    </w:p>
    <w:tbl>
      <w:tblGrid>
        <w:gridCol w:w="8503.937007874016" w:type="dxa"/>
      </w:tblGrid>
      <w:tblPr>
        <w:tblStyle w:val="BoxTable"/>
      </w:tblPr>
      <w:tr>
        <w:trPr/>
        <w:tc>
          <w:tcPr>
            <w:tcW w:w="8503.937007874016" w:type="dxa"/>
            <w:noWrap/>
          </w:tcPr>
          <w:p>
            <w:pPr/>
            <w:r>
              <w:rPr/>
              <w:t xml:space="preserve">☐ ทราบ</w:t>
            </w:r>
          </w:p>
          <w:p>
            <w:pPr/>
            <w:r>
              <w:rPr/>
              <w:t xml:space="preserve">☐ อื่นๆ ..........................................................................................................................................</w:t>
            </w:r>
          </w:p>
          <w:p>
            <w:pPr/>
            <w:r>
              <w:rPr/>
              <w:t xml:space="preserve">...................................................................................................................................................................</w:t>
            </w:r>
          </w:p>
          <w:p/>
          <w:p>
            <w:pPr>
              <w:jc w:val="right"/>
            </w:pPr>
            <w:r>
              <w:rPr/>
              <w:t xml:space="preserve">( นายสมศักดิ์ นาหัวนิล )</w:t>
            </w:r>
          </w:p>
          <w:p>
            <w:pPr>
              <w:jc w:val="right"/>
            </w:pPr>
            <w:r>
              <w:rPr/>
              <w:t xml:space="preserve">ผู้อำนวยการโรงเรียนกุดดินจี่พิทยาคม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BoxTable">
    <w:name w:val="Box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2026-09-20T02:13:21+07:00</dcterms:created>
  <dcterms:modified xsi:type="dcterms:W3CDTF">2026-09-20T02:13:21+07:00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